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A8" w:rsidRPr="00F64093" w:rsidRDefault="003F0DA8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F64093">
        <w:rPr>
          <w:sz w:val="32"/>
          <w:szCs w:val="32"/>
        </w:rPr>
        <w:t>«Утверждаю»</w:t>
      </w:r>
    </w:p>
    <w:p w:rsidR="003F0DA8" w:rsidRPr="00F64093" w:rsidRDefault="003F0DA8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3F0DA8" w:rsidRDefault="003F0DA8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</w:t>
      </w:r>
      <w:proofErr w:type="spellStart"/>
      <w:r w:rsidRPr="00F64093">
        <w:rPr>
          <w:sz w:val="32"/>
          <w:szCs w:val="32"/>
        </w:rPr>
        <w:t>Ковровэлектросетьремонт</w:t>
      </w:r>
      <w:proofErr w:type="spellEnd"/>
      <w:r w:rsidRPr="00F64093">
        <w:rPr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3F0DA8" w:rsidRPr="007602CE" w:rsidRDefault="003F0DA8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Pr="007602CE">
        <w:rPr>
          <w:sz w:val="28"/>
          <w:szCs w:val="28"/>
        </w:rPr>
        <w:t>С.В.Брусов</w:t>
      </w:r>
      <w:proofErr w:type="spellEnd"/>
    </w:p>
    <w:p w:rsidR="003F0DA8" w:rsidRPr="007602CE" w:rsidRDefault="003F0DA8" w:rsidP="00A27633">
      <w:pPr>
        <w:jc w:val="center"/>
        <w:rPr>
          <w:sz w:val="32"/>
          <w:szCs w:val="32"/>
        </w:rPr>
      </w:pPr>
    </w:p>
    <w:p w:rsidR="003F0DA8" w:rsidRDefault="003F0DA8" w:rsidP="00A27633">
      <w:pPr>
        <w:jc w:val="center"/>
        <w:rPr>
          <w:b/>
          <w:sz w:val="32"/>
          <w:szCs w:val="32"/>
        </w:rPr>
      </w:pPr>
    </w:p>
    <w:p w:rsidR="003F0DA8" w:rsidRDefault="003F0DA8" w:rsidP="00A27633">
      <w:pPr>
        <w:jc w:val="center"/>
        <w:rPr>
          <w:b/>
          <w:sz w:val="32"/>
          <w:szCs w:val="32"/>
        </w:rPr>
      </w:pPr>
    </w:p>
    <w:p w:rsidR="003F0DA8" w:rsidRDefault="003F0DA8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вводе в ремонт и выводе из ремонта электросетевых объектов ООО «КЭСР» за </w:t>
      </w:r>
      <w:r w:rsidR="00D11788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 2016 г.</w:t>
      </w:r>
    </w:p>
    <w:p w:rsidR="003F0DA8" w:rsidRDefault="003F0DA8" w:rsidP="00A2763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2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605"/>
        <w:gridCol w:w="1764"/>
        <w:gridCol w:w="1661"/>
        <w:gridCol w:w="1846"/>
      </w:tblGrid>
      <w:tr w:rsidR="003F0DA8" w:rsidTr="00E63A0A">
        <w:trPr>
          <w:trHeight w:val="590"/>
        </w:trPr>
        <w:tc>
          <w:tcPr>
            <w:tcW w:w="2076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sz w:val="28"/>
                <w:szCs w:val="28"/>
              </w:rPr>
              <w:t>Объект</w:t>
            </w:r>
          </w:p>
        </w:tc>
        <w:tc>
          <w:tcPr>
            <w:tcW w:w="2605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64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61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846" w:type="dxa"/>
            <w:vAlign w:val="center"/>
          </w:tcPr>
          <w:p w:rsidR="003F0DA8" w:rsidRPr="00E63A0A" w:rsidRDefault="003F0DA8" w:rsidP="00E63A0A">
            <w:pPr>
              <w:jc w:val="center"/>
              <w:rPr>
                <w:sz w:val="28"/>
                <w:szCs w:val="28"/>
              </w:rPr>
            </w:pPr>
            <w:r w:rsidRPr="00E63A0A">
              <w:rPr>
                <w:sz w:val="28"/>
                <w:szCs w:val="28"/>
              </w:rPr>
              <w:t>примечание</w:t>
            </w:r>
          </w:p>
        </w:tc>
      </w:tr>
      <w:tr w:rsidR="00D11788" w:rsidTr="00E63A0A">
        <w:trPr>
          <w:trHeight w:val="627"/>
        </w:trPr>
        <w:tc>
          <w:tcPr>
            <w:tcW w:w="2076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ТП-292</w:t>
            </w:r>
          </w:p>
        </w:tc>
        <w:tc>
          <w:tcPr>
            <w:tcW w:w="2605" w:type="dxa"/>
            <w:vAlign w:val="center"/>
          </w:tcPr>
          <w:p w:rsidR="00D11788" w:rsidRPr="00E63A0A" w:rsidRDefault="00D11788" w:rsidP="00D117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ревизия РУ-6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, РУ-0,4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64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27.09.16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14-00 час.</w:t>
            </w:r>
          </w:p>
        </w:tc>
        <w:tc>
          <w:tcPr>
            <w:tcW w:w="1661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27.09.16   16-00 час.</w:t>
            </w:r>
          </w:p>
        </w:tc>
        <w:tc>
          <w:tcPr>
            <w:tcW w:w="1846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</w:tr>
      <w:tr w:rsidR="00D11788" w:rsidTr="00E63A0A">
        <w:trPr>
          <w:trHeight w:val="627"/>
        </w:trPr>
        <w:tc>
          <w:tcPr>
            <w:tcW w:w="2076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ТП-3</w:t>
            </w:r>
          </w:p>
        </w:tc>
        <w:tc>
          <w:tcPr>
            <w:tcW w:w="2605" w:type="dxa"/>
            <w:vAlign w:val="center"/>
          </w:tcPr>
          <w:p w:rsidR="00D11788" w:rsidRPr="00E63A0A" w:rsidRDefault="00D11788" w:rsidP="00D117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ревизия РУ-6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, РУ-0,4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.16г.               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-00 час.</w:t>
            </w:r>
          </w:p>
        </w:tc>
        <w:tc>
          <w:tcPr>
            <w:tcW w:w="1661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16г.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 час.</w:t>
            </w:r>
          </w:p>
        </w:tc>
        <w:tc>
          <w:tcPr>
            <w:tcW w:w="1846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</w:tr>
      <w:tr w:rsidR="00D11788" w:rsidTr="00E63A0A">
        <w:trPr>
          <w:trHeight w:val="627"/>
        </w:trPr>
        <w:tc>
          <w:tcPr>
            <w:tcW w:w="2076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D11788" w:rsidRPr="00E63A0A" w:rsidRDefault="00D11788" w:rsidP="00D117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</w:tr>
      <w:tr w:rsidR="00D11788" w:rsidTr="00E63A0A">
        <w:trPr>
          <w:trHeight w:val="627"/>
        </w:trPr>
        <w:tc>
          <w:tcPr>
            <w:tcW w:w="2076" w:type="dxa"/>
            <w:vAlign w:val="center"/>
          </w:tcPr>
          <w:p w:rsidR="00D11788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D11788" w:rsidRPr="00E63A0A" w:rsidRDefault="00D11788" w:rsidP="00D117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11788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D11788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D11788" w:rsidRPr="00E63A0A" w:rsidRDefault="00D11788" w:rsidP="00D117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0DA8" w:rsidRPr="00F64093" w:rsidRDefault="003F0DA8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3F0DA8" w:rsidRPr="00F64093" w:rsidRDefault="003F0DA8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F0DA8" w:rsidRDefault="003F0DA8" w:rsidP="00144128">
      <w:pPr>
        <w:tabs>
          <w:tab w:val="left" w:pos="2949"/>
        </w:tabs>
        <w:rPr>
          <w:sz w:val="28"/>
          <w:szCs w:val="28"/>
        </w:rPr>
      </w:pPr>
    </w:p>
    <w:p w:rsidR="003F0DA8" w:rsidRPr="00663365" w:rsidRDefault="003F0DA8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 w:rsidRPr="00663365">
        <w:rPr>
          <w:sz w:val="28"/>
          <w:szCs w:val="28"/>
        </w:rPr>
        <w:tab/>
      </w:r>
    </w:p>
    <w:p w:rsidR="003F0DA8" w:rsidRPr="0035128B" w:rsidRDefault="003F0DA8" w:rsidP="001441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мастер </w:t>
      </w:r>
      <w:r w:rsidR="00720012">
        <w:rPr>
          <w:sz w:val="28"/>
          <w:szCs w:val="28"/>
        </w:rPr>
        <w:t xml:space="preserve"> Лаврентьев</w:t>
      </w:r>
      <w:proofErr w:type="gramEnd"/>
      <w:r w:rsidR="00720012">
        <w:rPr>
          <w:sz w:val="28"/>
          <w:szCs w:val="28"/>
        </w:rPr>
        <w:t xml:space="preserve"> Д.С.</w:t>
      </w:r>
    </w:p>
    <w:sectPr w:rsidR="003F0DA8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4A"/>
    <w:rsid w:val="0001477C"/>
    <w:rsid w:val="00021F26"/>
    <w:rsid w:val="000457BD"/>
    <w:rsid w:val="0006492E"/>
    <w:rsid w:val="00081092"/>
    <w:rsid w:val="00094C80"/>
    <w:rsid w:val="000E0C53"/>
    <w:rsid w:val="00132092"/>
    <w:rsid w:val="00144128"/>
    <w:rsid w:val="00183717"/>
    <w:rsid w:val="00237A67"/>
    <w:rsid w:val="002C18E4"/>
    <w:rsid w:val="002E49EA"/>
    <w:rsid w:val="002F0256"/>
    <w:rsid w:val="002F2DB2"/>
    <w:rsid w:val="003418E7"/>
    <w:rsid w:val="003436AC"/>
    <w:rsid w:val="0035128B"/>
    <w:rsid w:val="0036074B"/>
    <w:rsid w:val="00364B3C"/>
    <w:rsid w:val="00381805"/>
    <w:rsid w:val="003A2ACD"/>
    <w:rsid w:val="003C5D48"/>
    <w:rsid w:val="003F0DA8"/>
    <w:rsid w:val="003F1EE1"/>
    <w:rsid w:val="0040226D"/>
    <w:rsid w:val="00445E33"/>
    <w:rsid w:val="00470CD7"/>
    <w:rsid w:val="00483A94"/>
    <w:rsid w:val="004942D0"/>
    <w:rsid w:val="004D1469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720012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6572B"/>
    <w:rsid w:val="009E5756"/>
    <w:rsid w:val="009F2086"/>
    <w:rsid w:val="00A2019C"/>
    <w:rsid w:val="00A27633"/>
    <w:rsid w:val="00A34679"/>
    <w:rsid w:val="00A36820"/>
    <w:rsid w:val="00A44A02"/>
    <w:rsid w:val="00A60D2A"/>
    <w:rsid w:val="00A65F76"/>
    <w:rsid w:val="00A7169D"/>
    <w:rsid w:val="00A87DD3"/>
    <w:rsid w:val="00AA446C"/>
    <w:rsid w:val="00AF7EEF"/>
    <w:rsid w:val="00B13788"/>
    <w:rsid w:val="00B15265"/>
    <w:rsid w:val="00B2560D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A4A8D"/>
    <w:rsid w:val="00D11788"/>
    <w:rsid w:val="00D4021D"/>
    <w:rsid w:val="00D7031B"/>
    <w:rsid w:val="00D72A1B"/>
    <w:rsid w:val="00D9029C"/>
    <w:rsid w:val="00DA334A"/>
    <w:rsid w:val="00DC3DE4"/>
    <w:rsid w:val="00DE0B87"/>
    <w:rsid w:val="00E24817"/>
    <w:rsid w:val="00E369A5"/>
    <w:rsid w:val="00E63A0A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64093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665F2"/>
  <w15:docId w15:val="{CECABA95-51F3-4763-8E73-6E92B027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40C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5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6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subject/>
  <dc:creator>User</dc:creator>
  <cp:keywords/>
  <dc:description/>
  <cp:lastModifiedBy>user</cp:lastModifiedBy>
  <cp:revision>18</cp:revision>
  <cp:lastPrinted>2016-10-10T05:57:00Z</cp:lastPrinted>
  <dcterms:created xsi:type="dcterms:W3CDTF">2015-02-03T07:35:00Z</dcterms:created>
  <dcterms:modified xsi:type="dcterms:W3CDTF">2016-10-10T05:57:00Z</dcterms:modified>
</cp:coreProperties>
</file>